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9B2" w:rsidRPr="0086359B" w:rsidRDefault="008169B2" w:rsidP="00816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359B">
        <w:rPr>
          <w:rFonts w:ascii="Times New Roman" w:eastAsia="Times New Roman" w:hAnsi="Times New Roman" w:cs="Times New Roman"/>
          <w:b/>
          <w:sz w:val="28"/>
          <w:szCs w:val="28"/>
        </w:rPr>
        <w:t>Промежуточная аттестация по русскому языку</w:t>
      </w:r>
    </w:p>
    <w:p w:rsidR="008169B2" w:rsidRPr="0086359B" w:rsidRDefault="008169B2" w:rsidP="00816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69B2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86359B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 </w:t>
      </w:r>
    </w:p>
    <w:p w:rsidR="008169B2" w:rsidRPr="00C83D03" w:rsidRDefault="008169B2" w:rsidP="00816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359B">
        <w:rPr>
          <w:rFonts w:ascii="Times New Roman" w:eastAsia="Times New Roman" w:hAnsi="Times New Roman" w:cs="Times New Roman"/>
          <w:b/>
          <w:sz w:val="28"/>
          <w:szCs w:val="28"/>
        </w:rPr>
        <w:t>Демоверсия</w:t>
      </w:r>
    </w:p>
    <w:p w:rsidR="008169B2" w:rsidRPr="00450053" w:rsidRDefault="008169B2" w:rsidP="008169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3A9" w:rsidRPr="007453A9" w:rsidRDefault="0054387A" w:rsidP="007453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Отметьте слово, в котором пишется буква</w:t>
      </w:r>
      <w:proofErr w:type="gramStart"/>
      <w:r w:rsidRPr="009F7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</w:t>
      </w:r>
      <w:proofErr w:type="gramEnd"/>
      <w:r w:rsidRPr="009F7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54387A" w:rsidRPr="007453A9" w:rsidRDefault="0054387A" w:rsidP="007453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gramStart"/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новогодний</w:t>
      </w:r>
      <w:proofErr w:type="gramEnd"/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к..</w:t>
      </w:r>
      <w:proofErr w:type="spellStart"/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рнавал</w:t>
      </w:r>
      <w:proofErr w:type="spellEnd"/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2) </w:t>
      </w:r>
      <w:proofErr w:type="spellStart"/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</w:t>
      </w:r>
      <w:proofErr w:type="spellEnd"/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гмент</w:t>
      </w:r>
      <w:proofErr w:type="spellEnd"/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книги; 3) смотрит </w:t>
      </w:r>
      <w:proofErr w:type="spellStart"/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искос</w:t>
      </w:r>
      <w:proofErr w:type="spellEnd"/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..; 4) </w:t>
      </w:r>
      <w:proofErr w:type="spellStart"/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вопл</w:t>
      </w:r>
      <w:proofErr w:type="spellEnd"/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тить</w:t>
      </w:r>
      <w:proofErr w:type="spellEnd"/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жизнь.</w:t>
      </w:r>
    </w:p>
    <w:p w:rsidR="007453A9" w:rsidRPr="000674C3" w:rsidRDefault="007453A9" w:rsidP="009F7D6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53A9" w:rsidRPr="007453A9" w:rsidRDefault="0054387A" w:rsidP="007453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Отметьте слово, в котором пишется буква Е:</w:t>
      </w:r>
    </w:p>
    <w:p w:rsidR="0054387A" w:rsidRPr="007453A9" w:rsidRDefault="0054387A" w:rsidP="007453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стел</w:t>
      </w:r>
      <w:proofErr w:type="gramStart"/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proofErr w:type="spellEnd"/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земле; 2) побывать в </w:t>
      </w:r>
      <w:proofErr w:type="spellStart"/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Англи</w:t>
      </w:r>
      <w:proofErr w:type="spellEnd"/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..; 3) находиться в </w:t>
      </w:r>
      <w:proofErr w:type="spellStart"/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сомнени</w:t>
      </w:r>
      <w:proofErr w:type="spellEnd"/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..; 4) </w:t>
      </w:r>
      <w:proofErr w:type="spellStart"/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дыш</w:t>
      </w:r>
      <w:proofErr w:type="spellEnd"/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proofErr w:type="spellEnd"/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легко.</w:t>
      </w:r>
    </w:p>
    <w:p w:rsidR="007453A9" w:rsidRPr="000674C3" w:rsidRDefault="007453A9" w:rsidP="009F7D6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53A9" w:rsidRPr="007453A9" w:rsidRDefault="0054387A" w:rsidP="007453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Отметьте слово, в котором пишется буква</w:t>
      </w:r>
      <w:proofErr w:type="gramStart"/>
      <w:r w:rsidRPr="009F7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</w:t>
      </w:r>
      <w:proofErr w:type="gramEnd"/>
      <w:r w:rsidRPr="009F7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54387A" w:rsidRPr="007453A9" w:rsidRDefault="0054387A" w:rsidP="007453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spellStart"/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spellEnd"/>
      <w:proofErr w:type="gramStart"/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зидент</w:t>
      </w:r>
      <w:proofErr w:type="spellEnd"/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2) </w:t>
      </w:r>
      <w:proofErr w:type="spellStart"/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spellEnd"/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вилегия</w:t>
      </w:r>
      <w:proofErr w:type="spellEnd"/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3) </w:t>
      </w:r>
      <w:proofErr w:type="spellStart"/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пр..следовать</w:t>
      </w:r>
      <w:proofErr w:type="spellEnd"/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4) </w:t>
      </w:r>
      <w:proofErr w:type="spellStart"/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spellEnd"/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пятствие</w:t>
      </w:r>
      <w:proofErr w:type="spellEnd"/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53A9" w:rsidRPr="000674C3" w:rsidRDefault="007453A9" w:rsidP="009F7D6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53A9" w:rsidRPr="007453A9" w:rsidRDefault="0054387A" w:rsidP="007453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Отметьте слово, в котором пишется буква</w:t>
      </w:r>
      <w:proofErr w:type="gramStart"/>
      <w:r w:rsidRPr="009F7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</w:t>
      </w:r>
      <w:proofErr w:type="gramEnd"/>
      <w:r w:rsidRPr="009F7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54387A" w:rsidRPr="007453A9" w:rsidRDefault="0054387A" w:rsidP="007453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сердито ц</w:t>
      </w:r>
      <w:proofErr w:type="gramStart"/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кнуть</w:t>
      </w:r>
      <w:proofErr w:type="spellEnd"/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2) из..</w:t>
      </w:r>
      <w:proofErr w:type="spellStart"/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скать</w:t>
      </w:r>
      <w:proofErr w:type="spellEnd"/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средства; 3) знать пред..</w:t>
      </w:r>
      <w:proofErr w:type="spellStart"/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сторию</w:t>
      </w:r>
      <w:proofErr w:type="spellEnd"/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4) сверх..</w:t>
      </w:r>
      <w:proofErr w:type="spellStart"/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нтересная</w:t>
      </w:r>
      <w:proofErr w:type="spellEnd"/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статья.</w:t>
      </w:r>
    </w:p>
    <w:p w:rsidR="007453A9" w:rsidRPr="000674C3" w:rsidRDefault="007453A9" w:rsidP="009F7D6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53A9" w:rsidRPr="007453A9" w:rsidRDefault="0054387A" w:rsidP="007453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Отметьте слово, в котором пишется глухая согласная:</w:t>
      </w:r>
    </w:p>
    <w:p w:rsidR="0054387A" w:rsidRPr="007453A9" w:rsidRDefault="0054387A" w:rsidP="007453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великий </w:t>
      </w:r>
      <w:proofErr w:type="spellStart"/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</w:t>
      </w:r>
      <w:proofErr w:type="spellEnd"/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..чий; 2) </w:t>
      </w:r>
      <w:proofErr w:type="gramStart"/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одета</w:t>
      </w:r>
      <w:proofErr w:type="gramEnd"/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</w:t>
      </w:r>
      <w:proofErr w:type="spellEnd"/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..вкусно; 3) сдавать </w:t>
      </w:r>
      <w:proofErr w:type="spellStart"/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э..замен</w:t>
      </w:r>
      <w:proofErr w:type="spellEnd"/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4) сесть </w:t>
      </w:r>
      <w:proofErr w:type="spellStart"/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впереме</w:t>
      </w:r>
      <w:proofErr w:type="spellEnd"/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..ку.</w:t>
      </w:r>
    </w:p>
    <w:p w:rsidR="007453A9" w:rsidRPr="000674C3" w:rsidRDefault="007453A9" w:rsidP="009F7D6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53A9" w:rsidRPr="007453A9" w:rsidRDefault="0054387A" w:rsidP="007453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Отметьте слово, в котором НЕ ПИШЕТСЯ удвоенная согласная:</w:t>
      </w:r>
    </w:p>
    <w:p w:rsidR="007453A9" w:rsidRPr="000674C3" w:rsidRDefault="0054387A" w:rsidP="007453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spellStart"/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пье</w:t>
      </w:r>
      <w:proofErr w:type="spellEnd"/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(с, </w:t>
      </w:r>
      <w:proofErr w:type="spellStart"/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</w:t>
      </w:r>
      <w:proofErr w:type="spellEnd"/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)а А. П. Чехова; 2) и(л, </w:t>
      </w:r>
      <w:proofErr w:type="spellStart"/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лл</w:t>
      </w:r>
      <w:proofErr w:type="spellEnd"/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spellStart"/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юстрированная</w:t>
      </w:r>
      <w:proofErr w:type="spellEnd"/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книга;</w:t>
      </w:r>
      <w:r w:rsidR="007453A9" w:rsidRPr="00745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высокий </w:t>
      </w:r>
      <w:proofErr w:type="spellStart"/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</w:t>
      </w:r>
      <w:proofErr w:type="spellEnd"/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(л, </w:t>
      </w:r>
      <w:proofErr w:type="spellStart"/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лл</w:t>
      </w:r>
      <w:proofErr w:type="spellEnd"/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spellStart"/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ект</w:t>
      </w:r>
      <w:proofErr w:type="spellEnd"/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4) иску(</w:t>
      </w:r>
      <w:proofErr w:type="spellStart"/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с,сс</w:t>
      </w:r>
      <w:proofErr w:type="spellEnd"/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spellStart"/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твенный</w:t>
      </w:r>
      <w:proofErr w:type="spellEnd"/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материал.</w:t>
      </w:r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453A9" w:rsidRPr="007453A9" w:rsidRDefault="0054387A" w:rsidP="007453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Отметьте слово, в котором пишется Ъ:</w:t>
      </w:r>
    </w:p>
    <w:p w:rsidR="0054387A" w:rsidRPr="007453A9" w:rsidRDefault="0054387A" w:rsidP="007453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spellStart"/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фальш</w:t>
      </w:r>
      <w:proofErr w:type="spellEnd"/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 в голосе; 2) молодец пригож..; 3) </w:t>
      </w:r>
      <w:proofErr w:type="spellStart"/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отреж</w:t>
      </w:r>
      <w:proofErr w:type="spellEnd"/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..те кусочек; 4) первый </w:t>
      </w:r>
      <w:proofErr w:type="gramStart"/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под..</w:t>
      </w:r>
      <w:proofErr w:type="spellStart"/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езд</w:t>
      </w:r>
      <w:proofErr w:type="spellEnd"/>
      <w:proofErr w:type="gramEnd"/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53A9" w:rsidRPr="000674C3" w:rsidRDefault="007453A9" w:rsidP="009F7D6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53A9" w:rsidRPr="007453A9" w:rsidRDefault="0054387A" w:rsidP="007453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7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Отметьте слово, которое пишется слитно:</w:t>
      </w:r>
    </w:p>
    <w:p w:rsidR="0054387A" w:rsidRPr="009F7D60" w:rsidRDefault="0054387A" w:rsidP="007453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(в)шестых; 2) (в)последствии; 3) кое(у)кого; 4) (в)течение суток.</w:t>
      </w:r>
    </w:p>
    <w:p w:rsidR="007453A9" w:rsidRPr="000674C3" w:rsidRDefault="007453A9" w:rsidP="009F7D6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53A9" w:rsidRPr="007453A9" w:rsidRDefault="0054387A" w:rsidP="007453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Отметьте слово, в котором буква пишется:</w:t>
      </w:r>
    </w:p>
    <w:p w:rsidR="007453A9" w:rsidRPr="000674C3" w:rsidRDefault="0054387A" w:rsidP="007453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spellStart"/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</w:t>
      </w:r>
      <w:proofErr w:type="spellEnd"/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..шествие на дороге; 2) в ближайшем буду..</w:t>
      </w:r>
      <w:proofErr w:type="spellStart"/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щем</w:t>
      </w:r>
      <w:proofErr w:type="spellEnd"/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7453A9" w:rsidRPr="00745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ч..</w:t>
      </w:r>
      <w:proofErr w:type="spellStart"/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резвычайное</w:t>
      </w:r>
      <w:proofErr w:type="spellEnd"/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положение; 4) учебное </w:t>
      </w:r>
      <w:proofErr w:type="spellStart"/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proofErr w:type="spellEnd"/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реждение</w:t>
      </w:r>
      <w:proofErr w:type="spellEnd"/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453A9" w:rsidRPr="007453A9" w:rsidRDefault="0054387A" w:rsidP="007453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В каком слове пишется одна Н?</w:t>
      </w:r>
    </w:p>
    <w:p w:rsidR="0054387A" w:rsidRPr="007453A9" w:rsidRDefault="0054387A" w:rsidP="007453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spellStart"/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лимо</w:t>
      </w:r>
      <w:proofErr w:type="spellEnd"/>
      <w:proofErr w:type="gramStart"/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proofErr w:type="spellEnd"/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2) </w:t>
      </w:r>
      <w:proofErr w:type="spellStart"/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</w:t>
      </w:r>
      <w:proofErr w:type="spellEnd"/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proofErr w:type="spellEnd"/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3) </w:t>
      </w:r>
      <w:proofErr w:type="spellStart"/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</w:t>
      </w:r>
      <w:proofErr w:type="spellEnd"/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proofErr w:type="spellEnd"/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4) </w:t>
      </w:r>
      <w:proofErr w:type="spellStart"/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труже</w:t>
      </w:r>
      <w:proofErr w:type="spellEnd"/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</w:t>
      </w:r>
      <w:proofErr w:type="spellEnd"/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53A9" w:rsidRPr="000674C3" w:rsidRDefault="007453A9" w:rsidP="009F7D6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53A9" w:rsidRPr="007453A9" w:rsidRDefault="0054387A" w:rsidP="007453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 В каком словосочетании неверно указано главное слово?</w:t>
      </w:r>
    </w:p>
    <w:p w:rsidR="0054387A" w:rsidRPr="007453A9" w:rsidRDefault="0054387A" w:rsidP="007453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</w:t>
      </w:r>
      <w:r w:rsidRPr="009F7D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устал</w:t>
      </w:r>
      <w:r w:rsidRPr="009F7D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охоте; 2) птичье </w:t>
      </w:r>
      <w:r w:rsidRPr="009F7D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пение</w:t>
      </w:r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3)</w:t>
      </w:r>
      <w:r w:rsidRPr="009F7D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обычно </w:t>
      </w:r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добродушный; 4) </w:t>
      </w:r>
      <w:r w:rsidRPr="009F7D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запах </w:t>
      </w:r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сирени.</w:t>
      </w:r>
    </w:p>
    <w:p w:rsidR="007453A9" w:rsidRPr="000674C3" w:rsidRDefault="007453A9" w:rsidP="009F7D6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53A9" w:rsidRPr="007453A9" w:rsidRDefault="00864265" w:rsidP="007453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</w:t>
      </w:r>
      <w:r w:rsidR="0054387A" w:rsidRPr="009F7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В каком предложении неверно указано подлежащее?</w:t>
      </w:r>
    </w:p>
    <w:p w:rsidR="007453A9" w:rsidRPr="007453A9" w:rsidRDefault="0054387A" w:rsidP="007453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</w:t>
      </w:r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Татьяна Николаевна</w:t>
      </w:r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остановилась в недоумении.</w:t>
      </w:r>
    </w:p>
    <w:p w:rsidR="007453A9" w:rsidRPr="007453A9" w:rsidRDefault="0054387A" w:rsidP="007453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</w:t>
      </w:r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Чай</w:t>
      </w:r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пить – не дрова рубить.</w:t>
      </w:r>
    </w:p>
    <w:p w:rsidR="007453A9" w:rsidRPr="007453A9" w:rsidRDefault="0054387A" w:rsidP="007453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</w:t>
      </w:r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Присутствующие </w:t>
      </w:r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очень удивлены.</w:t>
      </w:r>
    </w:p>
    <w:p w:rsidR="007453A9" w:rsidRPr="000674C3" w:rsidRDefault="0054387A" w:rsidP="007453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4) </w:t>
      </w:r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Девять</w:t>
      </w:r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нечётное число.</w:t>
      </w:r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_GoBack"/>
      <w:bookmarkEnd w:id="0"/>
    </w:p>
    <w:p w:rsidR="007453A9" w:rsidRPr="007453A9" w:rsidRDefault="000A7682" w:rsidP="007453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</w:t>
      </w:r>
      <w:r w:rsidR="0054387A" w:rsidRPr="009F7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В каком предложении есть обстоятельство времени?</w:t>
      </w:r>
    </w:p>
    <w:p w:rsidR="007453A9" w:rsidRPr="007453A9" w:rsidRDefault="0054387A" w:rsidP="007453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Я пришёл в класс за десять минут до звонка.</w:t>
      </w:r>
    </w:p>
    <w:p w:rsidR="007453A9" w:rsidRPr="007453A9" w:rsidRDefault="0054387A" w:rsidP="007453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Из оврага долетал до моего слуха глухой шум.</w:t>
      </w:r>
    </w:p>
    <w:p w:rsidR="007453A9" w:rsidRPr="007453A9" w:rsidRDefault="0054387A" w:rsidP="007453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Благодаря частым дождям трава была необычайно сочная.</w:t>
      </w:r>
    </w:p>
    <w:p w:rsidR="007453A9" w:rsidRPr="000674C3" w:rsidRDefault="0054387A" w:rsidP="007453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Он специально пропустил это занятие.</w:t>
      </w:r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169B2" w:rsidRPr="000674C3" w:rsidRDefault="008169B2" w:rsidP="00816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3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14. В каком предложении есть однородные определения? (Знаки препинания не расставлены.)</w:t>
      </w:r>
    </w:p>
    <w:p w:rsidR="008169B2" w:rsidRPr="007453A9" w:rsidRDefault="008169B2" w:rsidP="00816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 улицах города появились импортные комфортабельные автобусы.</w:t>
      </w:r>
    </w:p>
    <w:p w:rsidR="008169B2" w:rsidRPr="007453A9" w:rsidRDefault="008169B2" w:rsidP="00816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Дом был большой двухэтажный.</w:t>
      </w:r>
    </w:p>
    <w:p w:rsidR="008169B2" w:rsidRPr="007453A9" w:rsidRDefault="008169B2" w:rsidP="00816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На голове белая мохнатая шапка.</w:t>
      </w:r>
    </w:p>
    <w:p w:rsidR="008169B2" w:rsidRPr="007453A9" w:rsidRDefault="008169B2" w:rsidP="00816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Дождливая грязная тёмная осень.</w:t>
      </w:r>
      <w:r w:rsidRPr="00DA4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453A9" w:rsidRPr="000674C3" w:rsidRDefault="005D234D" w:rsidP="007453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</w:t>
      </w:r>
      <w:r w:rsidR="0054387A" w:rsidRPr="009F7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Укажите простое предложение. (Знаки препинания не расставлены.)</w:t>
      </w:r>
    </w:p>
    <w:p w:rsidR="007453A9" w:rsidRPr="007453A9" w:rsidRDefault="0054387A" w:rsidP="007453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Его </w:t>
      </w:r>
      <w:proofErr w:type="gramStart"/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ругают</w:t>
      </w:r>
      <w:proofErr w:type="gramEnd"/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он радуется.</w:t>
      </w:r>
    </w:p>
    <w:p w:rsidR="007453A9" w:rsidRPr="007453A9" w:rsidRDefault="0054387A" w:rsidP="007453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Позже я встречал Надежду Григорьевну часто она жила неподалёку.</w:t>
      </w:r>
    </w:p>
    <w:p w:rsidR="007453A9" w:rsidRPr="007453A9" w:rsidRDefault="0054387A" w:rsidP="007453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Мне очень жаль что я не созвонился с Самсоновым.</w:t>
      </w:r>
    </w:p>
    <w:p w:rsidR="007453A9" w:rsidRPr="000674C3" w:rsidRDefault="0054387A" w:rsidP="007453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Николай тихонько засвистел сел за стол начал что-то писать.</w:t>
      </w:r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453A9" w:rsidRPr="007453A9" w:rsidRDefault="005D234D" w:rsidP="007453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16</w:t>
      </w:r>
      <w:r w:rsidR="0054387A" w:rsidRPr="009F7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Укажите предложения, в которых </w:t>
      </w:r>
      <w:r w:rsidR="0054387A" w:rsidRPr="009F7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неверно</w:t>
      </w:r>
      <w:r w:rsidR="0054387A" w:rsidRPr="009F7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расставлены знаки препинания.</w:t>
      </w:r>
    </w:p>
    <w:p w:rsidR="007453A9" w:rsidRPr="007453A9" w:rsidRDefault="0054387A" w:rsidP="007453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Листва была навалена горами и нагретая солнцем, издавала скипидарный запах.</w:t>
      </w:r>
    </w:p>
    <w:p w:rsidR="007453A9" w:rsidRPr="007453A9" w:rsidRDefault="0054387A" w:rsidP="007453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Вдали показалась пристань – маленький красный домик, выстроенный на барке.</w:t>
      </w:r>
    </w:p>
    <w:p w:rsidR="007453A9" w:rsidRPr="007453A9" w:rsidRDefault="0054387A" w:rsidP="007453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Пётр, помня видимо совет Лопатина, сделался вдруг ласков.</w:t>
      </w:r>
    </w:p>
    <w:p w:rsidR="00F203F0" w:rsidRPr="007453A9" w:rsidRDefault="0054387A" w:rsidP="007453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Ты не пой, соловей, под моим окном.</w:t>
      </w:r>
      <w:r w:rsidRPr="009F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453A9" w:rsidRPr="000674C3" w:rsidRDefault="007453A9" w:rsidP="009F7D6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53A9" w:rsidRPr="000674C3" w:rsidRDefault="007453A9" w:rsidP="009F7D6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53A9" w:rsidRPr="000674C3" w:rsidRDefault="007453A9" w:rsidP="009F7D6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53A9" w:rsidRPr="000674C3" w:rsidRDefault="007453A9" w:rsidP="009F7D6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69B2" w:rsidRPr="0086359B" w:rsidRDefault="008169B2" w:rsidP="008169B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4"/>
          <w:szCs w:val="24"/>
        </w:rPr>
      </w:pPr>
      <w:r w:rsidRPr="0086359B">
        <w:rPr>
          <w:rFonts w:ascii="TimesNewRomanPS-BoldMT" w:eastAsia="Times New Roman" w:hAnsi="TimesNewRomanPS-BoldMT" w:cs="TimesNewRomanPS-BoldMT"/>
          <w:b/>
          <w:bCs/>
          <w:sz w:val="24"/>
          <w:szCs w:val="24"/>
        </w:rPr>
        <w:t>Критерии оценивания и выставления оценок</w:t>
      </w:r>
    </w:p>
    <w:p w:rsidR="008169B2" w:rsidRPr="0086359B" w:rsidRDefault="008169B2" w:rsidP="008169B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4"/>
          <w:szCs w:val="24"/>
        </w:rPr>
      </w:pPr>
    </w:p>
    <w:p w:rsidR="008169B2" w:rsidRPr="00F20C45" w:rsidRDefault="008169B2" w:rsidP="008169B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6359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 правильный ответ на каждое задание  ставится 1 балл.</w:t>
      </w:r>
    </w:p>
    <w:p w:rsidR="008169B2" w:rsidRPr="00981D73" w:rsidRDefault="008169B2" w:rsidP="008169B2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169B2" w:rsidRPr="00981D73" w:rsidTr="00A85334">
        <w:tc>
          <w:tcPr>
            <w:tcW w:w="2392" w:type="dxa"/>
          </w:tcPr>
          <w:p w:rsidR="008169B2" w:rsidRPr="00981D73" w:rsidRDefault="008169B2" w:rsidP="00A8533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81D7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«5»</w:t>
            </w:r>
          </w:p>
        </w:tc>
        <w:tc>
          <w:tcPr>
            <w:tcW w:w="2393" w:type="dxa"/>
          </w:tcPr>
          <w:p w:rsidR="008169B2" w:rsidRPr="00981D73" w:rsidRDefault="008169B2" w:rsidP="00A8533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81D7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«4»</w:t>
            </w:r>
          </w:p>
        </w:tc>
        <w:tc>
          <w:tcPr>
            <w:tcW w:w="2393" w:type="dxa"/>
          </w:tcPr>
          <w:p w:rsidR="008169B2" w:rsidRPr="00981D73" w:rsidRDefault="008169B2" w:rsidP="00A8533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81D7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«3»</w:t>
            </w:r>
          </w:p>
        </w:tc>
        <w:tc>
          <w:tcPr>
            <w:tcW w:w="2393" w:type="dxa"/>
          </w:tcPr>
          <w:p w:rsidR="008169B2" w:rsidRPr="00981D73" w:rsidRDefault="008169B2" w:rsidP="00A8533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81D7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«2»</w:t>
            </w:r>
          </w:p>
        </w:tc>
      </w:tr>
      <w:tr w:rsidR="008169B2" w:rsidRPr="00981D73" w:rsidTr="00A85334">
        <w:tc>
          <w:tcPr>
            <w:tcW w:w="2392" w:type="dxa"/>
          </w:tcPr>
          <w:p w:rsidR="008169B2" w:rsidRPr="00981D73" w:rsidRDefault="008169B2" w:rsidP="00A8533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/>
              </w:rPr>
              <w:t>6</w:t>
            </w:r>
            <w:r w:rsidRPr="00981D7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-15</w:t>
            </w:r>
          </w:p>
        </w:tc>
        <w:tc>
          <w:tcPr>
            <w:tcW w:w="2393" w:type="dxa"/>
          </w:tcPr>
          <w:p w:rsidR="008169B2" w:rsidRPr="008169B2" w:rsidRDefault="008169B2" w:rsidP="00A8533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-1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/>
              </w:rPr>
              <w:t>4</w:t>
            </w:r>
          </w:p>
        </w:tc>
        <w:tc>
          <w:tcPr>
            <w:tcW w:w="2393" w:type="dxa"/>
          </w:tcPr>
          <w:p w:rsidR="008169B2" w:rsidRPr="008169B2" w:rsidRDefault="008169B2" w:rsidP="00A8533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-1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/>
              </w:rPr>
              <w:t>1</w:t>
            </w:r>
          </w:p>
        </w:tc>
        <w:tc>
          <w:tcPr>
            <w:tcW w:w="2393" w:type="dxa"/>
          </w:tcPr>
          <w:p w:rsidR="008169B2" w:rsidRPr="008169B2" w:rsidRDefault="008169B2" w:rsidP="00A8533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/>
              </w:rPr>
              <w:t>-0</w:t>
            </w:r>
          </w:p>
        </w:tc>
      </w:tr>
    </w:tbl>
    <w:p w:rsidR="007453A9" w:rsidRPr="008169B2" w:rsidRDefault="007453A9" w:rsidP="009F7D6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7453A9" w:rsidRPr="000674C3" w:rsidRDefault="007453A9" w:rsidP="009F7D6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53A9" w:rsidRPr="008169B2" w:rsidRDefault="007453A9" w:rsidP="009F7D6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7453A9" w:rsidRPr="000674C3" w:rsidRDefault="007453A9" w:rsidP="009F7D6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53A9" w:rsidRPr="000674C3" w:rsidRDefault="007453A9" w:rsidP="009F7D6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53A9" w:rsidRPr="000674C3" w:rsidRDefault="007453A9" w:rsidP="009F7D6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53A9" w:rsidRPr="000674C3" w:rsidRDefault="007453A9" w:rsidP="009F7D6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53A9" w:rsidRPr="000674C3" w:rsidRDefault="007453A9" w:rsidP="009F7D6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3433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0"/>
        <w:gridCol w:w="187"/>
        <w:gridCol w:w="163"/>
        <w:gridCol w:w="560"/>
        <w:gridCol w:w="78"/>
        <w:gridCol w:w="1739"/>
        <w:gridCol w:w="216"/>
      </w:tblGrid>
      <w:tr w:rsidR="008169B2" w:rsidRPr="009F7D60" w:rsidTr="008169B2">
        <w:trPr>
          <w:gridAfter w:val="3"/>
          <w:wAfter w:w="2033" w:type="dxa"/>
          <w:trHeight w:val="4150"/>
          <w:tblCellSpacing w:w="0" w:type="dxa"/>
        </w:trPr>
        <w:tc>
          <w:tcPr>
            <w:tcW w:w="490" w:type="dxa"/>
            <w:hideMark/>
          </w:tcPr>
          <w:p w:rsidR="008169B2" w:rsidRPr="009F7D60" w:rsidRDefault="008169B2" w:rsidP="008169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" w:type="dxa"/>
            <w:gridSpan w:val="2"/>
            <w:hideMark/>
          </w:tcPr>
          <w:p w:rsidR="008169B2" w:rsidRPr="009F7D60" w:rsidRDefault="008169B2" w:rsidP="009F7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</w:tcPr>
          <w:p w:rsidR="008169B2" w:rsidRPr="009F7D60" w:rsidRDefault="008169B2" w:rsidP="009F7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4482" w:rsidRPr="009F7D60" w:rsidTr="008169B2">
        <w:trPr>
          <w:gridAfter w:val="1"/>
          <w:wAfter w:w="216" w:type="dxa"/>
          <w:trHeight w:val="4150"/>
          <w:tblCellSpacing w:w="0" w:type="dxa"/>
        </w:trPr>
        <w:tc>
          <w:tcPr>
            <w:tcW w:w="490" w:type="dxa"/>
          </w:tcPr>
          <w:p w:rsidR="00B74482" w:rsidRDefault="00B74482" w:rsidP="009F7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4482" w:rsidRPr="009F7D60" w:rsidRDefault="00B74482" w:rsidP="009F7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" w:type="dxa"/>
            <w:gridSpan w:val="2"/>
          </w:tcPr>
          <w:p w:rsidR="00B74482" w:rsidRPr="009F7D60" w:rsidRDefault="00B74482" w:rsidP="009F7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</w:tcPr>
          <w:p w:rsidR="00B74482" w:rsidRPr="009F7D60" w:rsidRDefault="00B74482" w:rsidP="009F7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7" w:type="dxa"/>
            <w:gridSpan w:val="2"/>
          </w:tcPr>
          <w:p w:rsidR="00B74482" w:rsidRDefault="00B74482" w:rsidP="00B74482">
            <w:pPr>
              <w:tabs>
                <w:tab w:val="left" w:pos="15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74482" w:rsidRPr="009F7D60" w:rsidTr="008169B2">
        <w:trPr>
          <w:gridAfter w:val="1"/>
          <w:wAfter w:w="216" w:type="dxa"/>
          <w:trHeight w:val="4150"/>
          <w:tblCellSpacing w:w="0" w:type="dxa"/>
        </w:trPr>
        <w:tc>
          <w:tcPr>
            <w:tcW w:w="490" w:type="dxa"/>
          </w:tcPr>
          <w:p w:rsidR="00B74482" w:rsidRDefault="00B74482" w:rsidP="009F7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4482" w:rsidRPr="009F7D60" w:rsidRDefault="00B74482" w:rsidP="009F7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" w:type="dxa"/>
            <w:gridSpan w:val="2"/>
          </w:tcPr>
          <w:p w:rsidR="00B74482" w:rsidRPr="009F7D60" w:rsidRDefault="00B74482" w:rsidP="009F7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</w:tcPr>
          <w:p w:rsidR="00B74482" w:rsidRPr="009F7D60" w:rsidRDefault="00B74482" w:rsidP="009F7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7" w:type="dxa"/>
            <w:gridSpan w:val="2"/>
          </w:tcPr>
          <w:p w:rsidR="00B74482" w:rsidRDefault="00B74482" w:rsidP="00B74482">
            <w:pPr>
              <w:tabs>
                <w:tab w:val="left" w:pos="15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4387A" w:rsidRPr="009F7D60" w:rsidTr="008169B2">
        <w:tblPrEx>
          <w:jc w:val="center"/>
        </w:tblPrEx>
        <w:trPr>
          <w:tblCellSpacing w:w="0" w:type="dxa"/>
          <w:jc w:val="center"/>
        </w:trPr>
        <w:tc>
          <w:tcPr>
            <w:tcW w:w="677" w:type="dxa"/>
            <w:gridSpan w:val="2"/>
          </w:tcPr>
          <w:p w:rsidR="0054387A" w:rsidRPr="009F7D60" w:rsidRDefault="0054387A" w:rsidP="009F7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1" w:type="dxa"/>
            <w:gridSpan w:val="3"/>
          </w:tcPr>
          <w:p w:rsidR="0054387A" w:rsidRPr="009F7D60" w:rsidRDefault="0054387A" w:rsidP="009F7D6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9" w:type="dxa"/>
          </w:tcPr>
          <w:p w:rsidR="0054387A" w:rsidRPr="009F7D60" w:rsidRDefault="0054387A" w:rsidP="009F7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" w:type="dxa"/>
          </w:tcPr>
          <w:p w:rsidR="0054387A" w:rsidRPr="009F7D60" w:rsidRDefault="0054387A" w:rsidP="009F7D6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387A" w:rsidRPr="009F7D60" w:rsidTr="008169B2">
        <w:tblPrEx>
          <w:jc w:val="center"/>
        </w:tblPrEx>
        <w:trPr>
          <w:tblCellSpacing w:w="0" w:type="dxa"/>
          <w:jc w:val="center"/>
        </w:trPr>
        <w:tc>
          <w:tcPr>
            <w:tcW w:w="677" w:type="dxa"/>
            <w:gridSpan w:val="2"/>
          </w:tcPr>
          <w:p w:rsidR="0054387A" w:rsidRPr="009F7D60" w:rsidRDefault="0054387A" w:rsidP="009F7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1" w:type="dxa"/>
            <w:gridSpan w:val="3"/>
          </w:tcPr>
          <w:p w:rsidR="0054387A" w:rsidRPr="009F7D60" w:rsidRDefault="0054387A" w:rsidP="009F7D6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9" w:type="dxa"/>
          </w:tcPr>
          <w:p w:rsidR="0054387A" w:rsidRPr="009F7D60" w:rsidRDefault="0054387A" w:rsidP="009F7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" w:type="dxa"/>
          </w:tcPr>
          <w:p w:rsidR="0054387A" w:rsidRPr="009F7D60" w:rsidRDefault="0054387A" w:rsidP="009F7D6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387A" w:rsidRPr="009F7D60" w:rsidTr="008169B2">
        <w:tblPrEx>
          <w:jc w:val="center"/>
        </w:tblPrEx>
        <w:trPr>
          <w:tblCellSpacing w:w="0" w:type="dxa"/>
          <w:jc w:val="center"/>
        </w:trPr>
        <w:tc>
          <w:tcPr>
            <w:tcW w:w="677" w:type="dxa"/>
            <w:gridSpan w:val="2"/>
          </w:tcPr>
          <w:p w:rsidR="0054387A" w:rsidRPr="009F7D60" w:rsidRDefault="0054387A" w:rsidP="009F7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1" w:type="dxa"/>
            <w:gridSpan w:val="3"/>
          </w:tcPr>
          <w:p w:rsidR="0054387A" w:rsidRPr="009F7D60" w:rsidRDefault="0054387A" w:rsidP="009F7D6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9" w:type="dxa"/>
          </w:tcPr>
          <w:p w:rsidR="0054387A" w:rsidRPr="009F7D60" w:rsidRDefault="0054387A" w:rsidP="009F7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" w:type="dxa"/>
          </w:tcPr>
          <w:p w:rsidR="0054387A" w:rsidRPr="009F7D60" w:rsidRDefault="0054387A" w:rsidP="009F7D6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387A" w:rsidRPr="009F7D60" w:rsidTr="008169B2">
        <w:tblPrEx>
          <w:jc w:val="center"/>
        </w:tblPrEx>
        <w:trPr>
          <w:tblCellSpacing w:w="0" w:type="dxa"/>
          <w:jc w:val="center"/>
        </w:trPr>
        <w:tc>
          <w:tcPr>
            <w:tcW w:w="677" w:type="dxa"/>
            <w:gridSpan w:val="2"/>
          </w:tcPr>
          <w:p w:rsidR="0054387A" w:rsidRPr="009F7D60" w:rsidRDefault="0054387A" w:rsidP="009F7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1" w:type="dxa"/>
            <w:gridSpan w:val="3"/>
          </w:tcPr>
          <w:p w:rsidR="0054387A" w:rsidRPr="009F7D60" w:rsidRDefault="0054387A" w:rsidP="009F7D6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9" w:type="dxa"/>
          </w:tcPr>
          <w:p w:rsidR="0054387A" w:rsidRPr="009F7D60" w:rsidRDefault="0054387A" w:rsidP="009F7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" w:type="dxa"/>
          </w:tcPr>
          <w:p w:rsidR="0054387A" w:rsidRPr="009F7D60" w:rsidRDefault="0054387A" w:rsidP="009F7D6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387A" w:rsidRPr="009F7D60" w:rsidTr="008169B2">
        <w:tblPrEx>
          <w:jc w:val="center"/>
        </w:tblPrEx>
        <w:trPr>
          <w:tblCellSpacing w:w="0" w:type="dxa"/>
          <w:jc w:val="center"/>
        </w:trPr>
        <w:tc>
          <w:tcPr>
            <w:tcW w:w="677" w:type="dxa"/>
            <w:gridSpan w:val="2"/>
          </w:tcPr>
          <w:p w:rsidR="0054387A" w:rsidRPr="009F7D60" w:rsidRDefault="0054387A" w:rsidP="009F7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1" w:type="dxa"/>
            <w:gridSpan w:val="3"/>
          </w:tcPr>
          <w:p w:rsidR="0054387A" w:rsidRPr="009F7D60" w:rsidRDefault="0054387A" w:rsidP="009F7D6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9" w:type="dxa"/>
          </w:tcPr>
          <w:p w:rsidR="0054387A" w:rsidRPr="009F7D60" w:rsidRDefault="0054387A" w:rsidP="009F7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" w:type="dxa"/>
          </w:tcPr>
          <w:p w:rsidR="0054387A" w:rsidRPr="009F7D60" w:rsidRDefault="0054387A" w:rsidP="009F7D6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387A" w:rsidRPr="009F7D60" w:rsidTr="008169B2">
        <w:tblPrEx>
          <w:jc w:val="center"/>
        </w:tblPrEx>
        <w:trPr>
          <w:tblCellSpacing w:w="0" w:type="dxa"/>
          <w:jc w:val="center"/>
        </w:trPr>
        <w:tc>
          <w:tcPr>
            <w:tcW w:w="677" w:type="dxa"/>
            <w:gridSpan w:val="2"/>
          </w:tcPr>
          <w:p w:rsidR="0054387A" w:rsidRPr="009F7D60" w:rsidRDefault="0054387A" w:rsidP="009F7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1" w:type="dxa"/>
            <w:gridSpan w:val="3"/>
          </w:tcPr>
          <w:p w:rsidR="0054387A" w:rsidRPr="009F7D60" w:rsidRDefault="0054387A" w:rsidP="009F7D6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9" w:type="dxa"/>
          </w:tcPr>
          <w:p w:rsidR="0054387A" w:rsidRPr="009F7D60" w:rsidRDefault="0054387A" w:rsidP="009F7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" w:type="dxa"/>
          </w:tcPr>
          <w:p w:rsidR="0054387A" w:rsidRPr="009F7D60" w:rsidRDefault="0054387A" w:rsidP="009F7D6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387A" w:rsidRPr="009F7D60" w:rsidTr="008169B2">
        <w:tblPrEx>
          <w:jc w:val="center"/>
        </w:tblPrEx>
        <w:trPr>
          <w:tblCellSpacing w:w="0" w:type="dxa"/>
          <w:jc w:val="center"/>
        </w:trPr>
        <w:tc>
          <w:tcPr>
            <w:tcW w:w="677" w:type="dxa"/>
            <w:gridSpan w:val="2"/>
          </w:tcPr>
          <w:p w:rsidR="0054387A" w:rsidRPr="009F7D60" w:rsidRDefault="0054387A" w:rsidP="009F7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1" w:type="dxa"/>
            <w:gridSpan w:val="3"/>
          </w:tcPr>
          <w:p w:rsidR="0054387A" w:rsidRPr="009F7D60" w:rsidRDefault="0054387A" w:rsidP="009F7D6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9" w:type="dxa"/>
          </w:tcPr>
          <w:p w:rsidR="0054387A" w:rsidRPr="009F7D60" w:rsidRDefault="0054387A" w:rsidP="009F7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" w:type="dxa"/>
          </w:tcPr>
          <w:p w:rsidR="0054387A" w:rsidRPr="009F7D60" w:rsidRDefault="0054387A" w:rsidP="009F7D6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387A" w:rsidRPr="009F7D60" w:rsidTr="008169B2">
        <w:tblPrEx>
          <w:jc w:val="center"/>
        </w:tblPrEx>
        <w:trPr>
          <w:tblCellSpacing w:w="0" w:type="dxa"/>
          <w:jc w:val="center"/>
        </w:trPr>
        <w:tc>
          <w:tcPr>
            <w:tcW w:w="677" w:type="dxa"/>
            <w:gridSpan w:val="2"/>
          </w:tcPr>
          <w:p w:rsidR="0054387A" w:rsidRPr="009F7D60" w:rsidRDefault="0054387A" w:rsidP="009F7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1" w:type="dxa"/>
            <w:gridSpan w:val="3"/>
          </w:tcPr>
          <w:p w:rsidR="0054387A" w:rsidRPr="009F7D60" w:rsidRDefault="0054387A" w:rsidP="009F7D6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9" w:type="dxa"/>
          </w:tcPr>
          <w:p w:rsidR="0054387A" w:rsidRPr="009F7D60" w:rsidRDefault="0054387A" w:rsidP="009F7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" w:type="dxa"/>
          </w:tcPr>
          <w:p w:rsidR="0054387A" w:rsidRPr="009F7D60" w:rsidRDefault="0054387A" w:rsidP="009F7D6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387A" w:rsidRPr="009F7D60" w:rsidTr="008169B2">
        <w:tblPrEx>
          <w:jc w:val="center"/>
        </w:tblPrEx>
        <w:trPr>
          <w:tblCellSpacing w:w="0" w:type="dxa"/>
          <w:jc w:val="center"/>
        </w:trPr>
        <w:tc>
          <w:tcPr>
            <w:tcW w:w="677" w:type="dxa"/>
            <w:gridSpan w:val="2"/>
          </w:tcPr>
          <w:p w:rsidR="0054387A" w:rsidRPr="009F7D60" w:rsidRDefault="0054387A" w:rsidP="009F7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1" w:type="dxa"/>
            <w:gridSpan w:val="3"/>
          </w:tcPr>
          <w:p w:rsidR="0054387A" w:rsidRPr="009F7D60" w:rsidRDefault="0054387A" w:rsidP="009F7D6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9" w:type="dxa"/>
          </w:tcPr>
          <w:p w:rsidR="0054387A" w:rsidRPr="009F7D60" w:rsidRDefault="0054387A" w:rsidP="009F7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" w:type="dxa"/>
          </w:tcPr>
          <w:p w:rsidR="0054387A" w:rsidRPr="009F7D60" w:rsidRDefault="0054387A" w:rsidP="009F7D6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387A" w:rsidRPr="009F7D60" w:rsidTr="008169B2">
        <w:tblPrEx>
          <w:jc w:val="center"/>
        </w:tblPrEx>
        <w:trPr>
          <w:tblCellSpacing w:w="0" w:type="dxa"/>
          <w:jc w:val="center"/>
        </w:trPr>
        <w:tc>
          <w:tcPr>
            <w:tcW w:w="677" w:type="dxa"/>
            <w:gridSpan w:val="2"/>
          </w:tcPr>
          <w:p w:rsidR="0054387A" w:rsidRPr="009F7D60" w:rsidRDefault="0054387A" w:rsidP="009F7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1" w:type="dxa"/>
            <w:gridSpan w:val="3"/>
          </w:tcPr>
          <w:p w:rsidR="0054387A" w:rsidRPr="009F7D60" w:rsidRDefault="0054387A" w:rsidP="009F7D6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9" w:type="dxa"/>
          </w:tcPr>
          <w:p w:rsidR="0054387A" w:rsidRPr="009F7D60" w:rsidRDefault="0054387A" w:rsidP="009F7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" w:type="dxa"/>
          </w:tcPr>
          <w:p w:rsidR="0054387A" w:rsidRPr="009F7D60" w:rsidRDefault="0054387A" w:rsidP="009F7D6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387A" w:rsidRPr="009F7D60" w:rsidTr="008169B2">
        <w:tblPrEx>
          <w:jc w:val="center"/>
        </w:tblPrEx>
        <w:trPr>
          <w:tblCellSpacing w:w="0" w:type="dxa"/>
          <w:jc w:val="center"/>
        </w:trPr>
        <w:tc>
          <w:tcPr>
            <w:tcW w:w="677" w:type="dxa"/>
            <w:gridSpan w:val="2"/>
          </w:tcPr>
          <w:p w:rsidR="0054387A" w:rsidRPr="009F7D60" w:rsidRDefault="0054387A" w:rsidP="009F7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1" w:type="dxa"/>
            <w:gridSpan w:val="3"/>
          </w:tcPr>
          <w:p w:rsidR="0054387A" w:rsidRPr="009F7D60" w:rsidRDefault="0054387A" w:rsidP="009F7D6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9" w:type="dxa"/>
          </w:tcPr>
          <w:p w:rsidR="0054387A" w:rsidRPr="009F7D60" w:rsidRDefault="0054387A" w:rsidP="009F7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" w:type="dxa"/>
          </w:tcPr>
          <w:p w:rsidR="0054387A" w:rsidRPr="009F7D60" w:rsidRDefault="0054387A" w:rsidP="009F7D6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387A" w:rsidRPr="009F7D60" w:rsidTr="008169B2">
        <w:tblPrEx>
          <w:jc w:val="center"/>
        </w:tblPrEx>
        <w:trPr>
          <w:tblCellSpacing w:w="0" w:type="dxa"/>
          <w:jc w:val="center"/>
        </w:trPr>
        <w:tc>
          <w:tcPr>
            <w:tcW w:w="677" w:type="dxa"/>
            <w:gridSpan w:val="2"/>
          </w:tcPr>
          <w:p w:rsidR="0054387A" w:rsidRPr="009F7D60" w:rsidRDefault="0054387A" w:rsidP="009F7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1" w:type="dxa"/>
            <w:gridSpan w:val="3"/>
          </w:tcPr>
          <w:p w:rsidR="0054387A" w:rsidRPr="009F7D60" w:rsidRDefault="0054387A" w:rsidP="009F7D6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9" w:type="dxa"/>
          </w:tcPr>
          <w:p w:rsidR="0054387A" w:rsidRPr="009F7D60" w:rsidRDefault="0054387A" w:rsidP="009F7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" w:type="dxa"/>
          </w:tcPr>
          <w:p w:rsidR="0054387A" w:rsidRPr="009F7D60" w:rsidRDefault="0054387A" w:rsidP="009F7D6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387A" w:rsidRPr="009F7D60" w:rsidTr="008169B2">
        <w:tblPrEx>
          <w:jc w:val="center"/>
        </w:tblPrEx>
        <w:trPr>
          <w:tblCellSpacing w:w="0" w:type="dxa"/>
          <w:jc w:val="center"/>
        </w:trPr>
        <w:tc>
          <w:tcPr>
            <w:tcW w:w="677" w:type="dxa"/>
            <w:gridSpan w:val="2"/>
          </w:tcPr>
          <w:p w:rsidR="0054387A" w:rsidRPr="009F7D60" w:rsidRDefault="0054387A" w:rsidP="009F7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1" w:type="dxa"/>
            <w:gridSpan w:val="3"/>
          </w:tcPr>
          <w:p w:rsidR="0054387A" w:rsidRPr="009F7D60" w:rsidRDefault="0054387A" w:rsidP="009F7D6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9" w:type="dxa"/>
          </w:tcPr>
          <w:p w:rsidR="0054387A" w:rsidRPr="009F7D60" w:rsidRDefault="0054387A" w:rsidP="009F7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" w:type="dxa"/>
          </w:tcPr>
          <w:p w:rsidR="0054387A" w:rsidRPr="009F7D60" w:rsidRDefault="0054387A" w:rsidP="009F7D6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387A" w:rsidRPr="009F7D60" w:rsidTr="008169B2">
        <w:tblPrEx>
          <w:jc w:val="center"/>
        </w:tblPrEx>
        <w:trPr>
          <w:tblCellSpacing w:w="0" w:type="dxa"/>
          <w:jc w:val="center"/>
        </w:trPr>
        <w:tc>
          <w:tcPr>
            <w:tcW w:w="677" w:type="dxa"/>
            <w:gridSpan w:val="2"/>
          </w:tcPr>
          <w:p w:rsidR="0054387A" w:rsidRPr="009F7D60" w:rsidRDefault="0054387A" w:rsidP="009F7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1" w:type="dxa"/>
            <w:gridSpan w:val="3"/>
          </w:tcPr>
          <w:p w:rsidR="0054387A" w:rsidRPr="009F7D60" w:rsidRDefault="0054387A" w:rsidP="009F7D6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9" w:type="dxa"/>
          </w:tcPr>
          <w:p w:rsidR="0054387A" w:rsidRPr="009F7D60" w:rsidRDefault="0054387A" w:rsidP="009F7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" w:type="dxa"/>
          </w:tcPr>
          <w:p w:rsidR="0054387A" w:rsidRPr="009F7D60" w:rsidRDefault="0054387A" w:rsidP="009F7D6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387A" w:rsidRPr="009F7D60" w:rsidTr="008169B2">
        <w:tblPrEx>
          <w:jc w:val="center"/>
        </w:tblPrEx>
        <w:trPr>
          <w:trHeight w:val="777"/>
          <w:tblCellSpacing w:w="0" w:type="dxa"/>
          <w:jc w:val="center"/>
        </w:trPr>
        <w:tc>
          <w:tcPr>
            <w:tcW w:w="677" w:type="dxa"/>
            <w:gridSpan w:val="2"/>
          </w:tcPr>
          <w:p w:rsidR="0054387A" w:rsidRPr="009F7D60" w:rsidRDefault="0054387A" w:rsidP="009F7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1" w:type="dxa"/>
            <w:gridSpan w:val="3"/>
          </w:tcPr>
          <w:p w:rsidR="0054387A" w:rsidRPr="009F7D60" w:rsidRDefault="0054387A" w:rsidP="009F7D6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9" w:type="dxa"/>
          </w:tcPr>
          <w:p w:rsidR="0054387A" w:rsidRPr="009F7D60" w:rsidRDefault="0054387A" w:rsidP="009F7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" w:type="dxa"/>
          </w:tcPr>
          <w:p w:rsidR="0054387A" w:rsidRPr="009F7D60" w:rsidRDefault="0054387A" w:rsidP="009F7D6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387A" w:rsidRPr="009F7D60" w:rsidTr="008169B2">
        <w:tblPrEx>
          <w:jc w:val="center"/>
        </w:tblPrEx>
        <w:trPr>
          <w:tblCellSpacing w:w="0" w:type="dxa"/>
          <w:jc w:val="center"/>
        </w:trPr>
        <w:tc>
          <w:tcPr>
            <w:tcW w:w="677" w:type="dxa"/>
            <w:gridSpan w:val="2"/>
          </w:tcPr>
          <w:p w:rsidR="0054387A" w:rsidRPr="009F7D60" w:rsidRDefault="0054387A" w:rsidP="009F7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1" w:type="dxa"/>
            <w:gridSpan w:val="3"/>
          </w:tcPr>
          <w:p w:rsidR="0054387A" w:rsidRPr="009F7D60" w:rsidRDefault="0054387A" w:rsidP="009F7D6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9" w:type="dxa"/>
          </w:tcPr>
          <w:p w:rsidR="0054387A" w:rsidRPr="009F7D60" w:rsidRDefault="0054387A" w:rsidP="009F7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" w:type="dxa"/>
          </w:tcPr>
          <w:p w:rsidR="0054387A" w:rsidRPr="009F7D60" w:rsidRDefault="0054387A" w:rsidP="009F7D6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387A" w:rsidRPr="009F7D60" w:rsidTr="008169B2">
        <w:tblPrEx>
          <w:jc w:val="center"/>
        </w:tblPrEx>
        <w:trPr>
          <w:tblCellSpacing w:w="0" w:type="dxa"/>
          <w:jc w:val="center"/>
        </w:trPr>
        <w:tc>
          <w:tcPr>
            <w:tcW w:w="677" w:type="dxa"/>
            <w:gridSpan w:val="2"/>
          </w:tcPr>
          <w:p w:rsidR="0054387A" w:rsidRPr="009F7D60" w:rsidRDefault="0054387A" w:rsidP="009F7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1" w:type="dxa"/>
            <w:gridSpan w:val="3"/>
          </w:tcPr>
          <w:p w:rsidR="0054387A" w:rsidRPr="009F7D60" w:rsidRDefault="0054387A" w:rsidP="009F7D6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9" w:type="dxa"/>
          </w:tcPr>
          <w:p w:rsidR="0054387A" w:rsidRPr="009F7D60" w:rsidRDefault="0054387A" w:rsidP="009F7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" w:type="dxa"/>
            <w:hideMark/>
          </w:tcPr>
          <w:p w:rsidR="0054387A" w:rsidRPr="009F7D60" w:rsidRDefault="0054387A" w:rsidP="009F7D6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54387A" w:rsidRPr="009F7D60" w:rsidTr="008169B2">
        <w:tblPrEx>
          <w:jc w:val="center"/>
        </w:tblPrEx>
        <w:trPr>
          <w:tblCellSpacing w:w="0" w:type="dxa"/>
          <w:jc w:val="center"/>
        </w:trPr>
        <w:tc>
          <w:tcPr>
            <w:tcW w:w="677" w:type="dxa"/>
            <w:gridSpan w:val="2"/>
          </w:tcPr>
          <w:p w:rsidR="0054387A" w:rsidRPr="009F7D60" w:rsidRDefault="0054387A" w:rsidP="009F7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1" w:type="dxa"/>
            <w:gridSpan w:val="3"/>
          </w:tcPr>
          <w:p w:rsidR="0054387A" w:rsidRPr="009F7D60" w:rsidRDefault="0054387A" w:rsidP="009F7D6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9" w:type="dxa"/>
          </w:tcPr>
          <w:p w:rsidR="0054387A" w:rsidRPr="009F7D60" w:rsidRDefault="0054387A" w:rsidP="009F7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" w:type="dxa"/>
            <w:hideMark/>
          </w:tcPr>
          <w:p w:rsidR="0054387A" w:rsidRPr="009F7D60" w:rsidRDefault="0054387A" w:rsidP="009F7D6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54387A" w:rsidRPr="009F7D60" w:rsidTr="008169B2">
        <w:tblPrEx>
          <w:jc w:val="center"/>
        </w:tblPrEx>
        <w:trPr>
          <w:tblCellSpacing w:w="0" w:type="dxa"/>
          <w:jc w:val="center"/>
        </w:trPr>
        <w:tc>
          <w:tcPr>
            <w:tcW w:w="677" w:type="dxa"/>
            <w:gridSpan w:val="2"/>
          </w:tcPr>
          <w:p w:rsidR="0054387A" w:rsidRPr="009F7D60" w:rsidRDefault="0054387A" w:rsidP="009F7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1" w:type="dxa"/>
            <w:gridSpan w:val="3"/>
          </w:tcPr>
          <w:p w:rsidR="0054387A" w:rsidRPr="009F7D60" w:rsidRDefault="0054387A" w:rsidP="009F7D6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9" w:type="dxa"/>
          </w:tcPr>
          <w:p w:rsidR="0054387A" w:rsidRPr="009F7D60" w:rsidRDefault="0054387A" w:rsidP="009F7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" w:type="dxa"/>
            <w:hideMark/>
          </w:tcPr>
          <w:p w:rsidR="0054387A" w:rsidRPr="009F7D60" w:rsidRDefault="0054387A" w:rsidP="009F7D6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54387A" w:rsidRPr="009F7D60" w:rsidTr="008169B2">
        <w:tblPrEx>
          <w:jc w:val="center"/>
        </w:tblPrEx>
        <w:trPr>
          <w:tblCellSpacing w:w="0" w:type="dxa"/>
          <w:jc w:val="center"/>
        </w:trPr>
        <w:tc>
          <w:tcPr>
            <w:tcW w:w="677" w:type="dxa"/>
            <w:gridSpan w:val="2"/>
          </w:tcPr>
          <w:p w:rsidR="0054387A" w:rsidRPr="009F7D60" w:rsidRDefault="0054387A" w:rsidP="009F7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4463" w:rsidRPr="009F7D60" w:rsidRDefault="00224463" w:rsidP="009F7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4463" w:rsidRPr="009F7D60" w:rsidRDefault="00224463" w:rsidP="009F7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4463" w:rsidRPr="009F7D60" w:rsidRDefault="00224463" w:rsidP="009F7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4463" w:rsidRPr="009F7D60" w:rsidRDefault="00224463" w:rsidP="009F7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4463" w:rsidRPr="009F7D60" w:rsidRDefault="00224463" w:rsidP="009F7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4463" w:rsidRPr="009F7D60" w:rsidRDefault="00224463" w:rsidP="009F7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4463" w:rsidRPr="009F7D60" w:rsidRDefault="00224463" w:rsidP="009F7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4463" w:rsidRPr="009F7D60" w:rsidRDefault="00224463" w:rsidP="009F7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4463" w:rsidRPr="009F7D60" w:rsidRDefault="00224463" w:rsidP="009F7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4463" w:rsidRPr="009F7D60" w:rsidRDefault="00224463" w:rsidP="009F7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4463" w:rsidRPr="009F7D60" w:rsidRDefault="00224463" w:rsidP="009F7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4463" w:rsidRPr="009F7D60" w:rsidRDefault="00224463" w:rsidP="009F7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4463" w:rsidRPr="009F7D60" w:rsidRDefault="00224463" w:rsidP="009F7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4463" w:rsidRPr="009F7D60" w:rsidRDefault="00224463" w:rsidP="009F7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4463" w:rsidRPr="009F7D60" w:rsidRDefault="00224463" w:rsidP="009F7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4463" w:rsidRPr="009F7D60" w:rsidRDefault="00224463" w:rsidP="009F7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4463" w:rsidRPr="009F7D60" w:rsidRDefault="00224463" w:rsidP="009F7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3" w:type="dxa"/>
            <w:gridSpan w:val="2"/>
          </w:tcPr>
          <w:p w:rsidR="0054387A" w:rsidRPr="009F7D60" w:rsidRDefault="0054387A" w:rsidP="009F7D6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7" w:type="dxa"/>
            <w:gridSpan w:val="2"/>
          </w:tcPr>
          <w:p w:rsidR="0054387A" w:rsidRPr="009F7D60" w:rsidRDefault="0054387A" w:rsidP="009F7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" w:type="dxa"/>
          </w:tcPr>
          <w:p w:rsidR="0054387A" w:rsidRPr="009F7D60" w:rsidRDefault="0054387A" w:rsidP="009F7D6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90413" w:rsidRPr="00505CA0" w:rsidRDefault="0054387A" w:rsidP="00505CA0">
      <w:pPr>
        <w:spacing w:after="0" w:line="240" w:lineRule="auto"/>
      </w:pPr>
      <w:r w:rsidRPr="005438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</w:p>
    <w:p w:rsidR="000D1B53" w:rsidRPr="00505CA0" w:rsidRDefault="000D1B53" w:rsidP="00D16FD3">
      <w:pPr>
        <w:spacing w:before="100" w:beforeAutospacing="1" w:after="100" w:afterAutospacing="1" w:line="240" w:lineRule="auto"/>
      </w:pPr>
    </w:p>
    <w:sectPr w:rsidR="000D1B53" w:rsidRPr="00505CA0" w:rsidSect="00BB7CC4">
      <w:pgSz w:w="11906" w:h="16838"/>
      <w:pgMar w:top="851" w:right="85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D4AE8"/>
    <w:multiLevelType w:val="hybridMultilevel"/>
    <w:tmpl w:val="EE480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42D57"/>
    <w:multiLevelType w:val="hybridMultilevel"/>
    <w:tmpl w:val="399EF44A"/>
    <w:lvl w:ilvl="0" w:tplc="6C848F96">
      <w:start w:val="5"/>
      <w:numFmt w:val="decimal"/>
      <w:lvlText w:val="%1"/>
      <w:lvlJc w:val="left"/>
      <w:pPr>
        <w:ind w:left="5532" w:hanging="21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E6D2A814">
      <w:numFmt w:val="bullet"/>
      <w:lvlText w:val="•"/>
      <w:lvlJc w:val="left"/>
      <w:pPr>
        <w:ind w:left="6094" w:hanging="210"/>
      </w:pPr>
      <w:rPr>
        <w:rFonts w:hint="default"/>
        <w:lang w:val="ru-RU" w:eastAsia="en-US" w:bidi="ar-SA"/>
      </w:rPr>
    </w:lvl>
    <w:lvl w:ilvl="2" w:tplc="93B86D68">
      <w:numFmt w:val="bullet"/>
      <w:lvlText w:val="•"/>
      <w:lvlJc w:val="left"/>
      <w:pPr>
        <w:ind w:left="6649" w:hanging="210"/>
      </w:pPr>
      <w:rPr>
        <w:rFonts w:hint="default"/>
        <w:lang w:val="ru-RU" w:eastAsia="en-US" w:bidi="ar-SA"/>
      </w:rPr>
    </w:lvl>
    <w:lvl w:ilvl="3" w:tplc="8F6208C6">
      <w:numFmt w:val="bullet"/>
      <w:lvlText w:val="•"/>
      <w:lvlJc w:val="left"/>
      <w:pPr>
        <w:ind w:left="7204" w:hanging="210"/>
      </w:pPr>
      <w:rPr>
        <w:rFonts w:hint="default"/>
        <w:lang w:val="ru-RU" w:eastAsia="en-US" w:bidi="ar-SA"/>
      </w:rPr>
    </w:lvl>
    <w:lvl w:ilvl="4" w:tplc="F95AA464">
      <w:numFmt w:val="bullet"/>
      <w:lvlText w:val="•"/>
      <w:lvlJc w:val="left"/>
      <w:pPr>
        <w:ind w:left="7759" w:hanging="210"/>
      </w:pPr>
      <w:rPr>
        <w:rFonts w:hint="default"/>
        <w:lang w:val="ru-RU" w:eastAsia="en-US" w:bidi="ar-SA"/>
      </w:rPr>
    </w:lvl>
    <w:lvl w:ilvl="5" w:tplc="FC9EC38A">
      <w:numFmt w:val="bullet"/>
      <w:lvlText w:val="•"/>
      <w:lvlJc w:val="left"/>
      <w:pPr>
        <w:ind w:left="8314" w:hanging="210"/>
      </w:pPr>
      <w:rPr>
        <w:rFonts w:hint="default"/>
        <w:lang w:val="ru-RU" w:eastAsia="en-US" w:bidi="ar-SA"/>
      </w:rPr>
    </w:lvl>
    <w:lvl w:ilvl="6" w:tplc="18BC48B2">
      <w:numFmt w:val="bullet"/>
      <w:lvlText w:val="•"/>
      <w:lvlJc w:val="left"/>
      <w:pPr>
        <w:ind w:left="8869" w:hanging="210"/>
      </w:pPr>
      <w:rPr>
        <w:rFonts w:hint="default"/>
        <w:lang w:val="ru-RU" w:eastAsia="en-US" w:bidi="ar-SA"/>
      </w:rPr>
    </w:lvl>
    <w:lvl w:ilvl="7" w:tplc="26562A0A">
      <w:numFmt w:val="bullet"/>
      <w:lvlText w:val="•"/>
      <w:lvlJc w:val="left"/>
      <w:pPr>
        <w:ind w:left="9424" w:hanging="210"/>
      </w:pPr>
      <w:rPr>
        <w:rFonts w:hint="default"/>
        <w:lang w:val="ru-RU" w:eastAsia="en-US" w:bidi="ar-SA"/>
      </w:rPr>
    </w:lvl>
    <w:lvl w:ilvl="8" w:tplc="10ACD4A0">
      <w:numFmt w:val="bullet"/>
      <w:lvlText w:val="•"/>
      <w:lvlJc w:val="left"/>
      <w:pPr>
        <w:ind w:left="9979" w:hanging="210"/>
      </w:pPr>
      <w:rPr>
        <w:rFonts w:hint="default"/>
        <w:lang w:val="ru-RU" w:eastAsia="en-US" w:bidi="ar-SA"/>
      </w:rPr>
    </w:lvl>
  </w:abstractNum>
  <w:abstractNum w:abstractNumId="2">
    <w:nsid w:val="429350EF"/>
    <w:multiLevelType w:val="hybridMultilevel"/>
    <w:tmpl w:val="4F5E60A8"/>
    <w:lvl w:ilvl="0" w:tplc="86F4E800">
      <w:numFmt w:val="bullet"/>
      <w:lvlText w:val=""/>
      <w:lvlJc w:val="left"/>
      <w:pPr>
        <w:ind w:left="1101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03897DA">
      <w:start w:val="5"/>
      <w:numFmt w:val="decimal"/>
      <w:lvlText w:val="%2"/>
      <w:lvlJc w:val="left"/>
      <w:pPr>
        <w:ind w:left="5532" w:hanging="21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2020BF0E">
      <w:numFmt w:val="bullet"/>
      <w:lvlText w:val="•"/>
      <w:lvlJc w:val="left"/>
      <w:pPr>
        <w:ind w:left="6156" w:hanging="210"/>
      </w:pPr>
      <w:rPr>
        <w:rFonts w:hint="default"/>
        <w:lang w:val="ru-RU" w:eastAsia="en-US" w:bidi="ar-SA"/>
      </w:rPr>
    </w:lvl>
    <w:lvl w:ilvl="3" w:tplc="16AE57DE">
      <w:numFmt w:val="bullet"/>
      <w:lvlText w:val="•"/>
      <w:lvlJc w:val="left"/>
      <w:pPr>
        <w:ind w:left="6773" w:hanging="210"/>
      </w:pPr>
      <w:rPr>
        <w:rFonts w:hint="default"/>
        <w:lang w:val="ru-RU" w:eastAsia="en-US" w:bidi="ar-SA"/>
      </w:rPr>
    </w:lvl>
    <w:lvl w:ilvl="4" w:tplc="46AA746C">
      <w:numFmt w:val="bullet"/>
      <w:lvlText w:val="•"/>
      <w:lvlJc w:val="left"/>
      <w:pPr>
        <w:ind w:left="7389" w:hanging="210"/>
      </w:pPr>
      <w:rPr>
        <w:rFonts w:hint="default"/>
        <w:lang w:val="ru-RU" w:eastAsia="en-US" w:bidi="ar-SA"/>
      </w:rPr>
    </w:lvl>
    <w:lvl w:ilvl="5" w:tplc="C94E3026">
      <w:numFmt w:val="bullet"/>
      <w:lvlText w:val="•"/>
      <w:lvlJc w:val="left"/>
      <w:pPr>
        <w:ind w:left="8006" w:hanging="210"/>
      </w:pPr>
      <w:rPr>
        <w:rFonts w:hint="default"/>
        <w:lang w:val="ru-RU" w:eastAsia="en-US" w:bidi="ar-SA"/>
      </w:rPr>
    </w:lvl>
    <w:lvl w:ilvl="6" w:tplc="A40AAB44">
      <w:numFmt w:val="bullet"/>
      <w:lvlText w:val="•"/>
      <w:lvlJc w:val="left"/>
      <w:pPr>
        <w:ind w:left="8622" w:hanging="210"/>
      </w:pPr>
      <w:rPr>
        <w:rFonts w:hint="default"/>
        <w:lang w:val="ru-RU" w:eastAsia="en-US" w:bidi="ar-SA"/>
      </w:rPr>
    </w:lvl>
    <w:lvl w:ilvl="7" w:tplc="BCFEF5C6">
      <w:numFmt w:val="bullet"/>
      <w:lvlText w:val="•"/>
      <w:lvlJc w:val="left"/>
      <w:pPr>
        <w:ind w:left="9239" w:hanging="210"/>
      </w:pPr>
      <w:rPr>
        <w:rFonts w:hint="default"/>
        <w:lang w:val="ru-RU" w:eastAsia="en-US" w:bidi="ar-SA"/>
      </w:rPr>
    </w:lvl>
    <w:lvl w:ilvl="8" w:tplc="6EB8EF6E">
      <w:numFmt w:val="bullet"/>
      <w:lvlText w:val="•"/>
      <w:lvlJc w:val="left"/>
      <w:pPr>
        <w:ind w:left="9855" w:hanging="21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A1D"/>
    <w:rsid w:val="00036BC6"/>
    <w:rsid w:val="000674C3"/>
    <w:rsid w:val="0007259F"/>
    <w:rsid w:val="000A7682"/>
    <w:rsid w:val="000D1B53"/>
    <w:rsid w:val="000E0652"/>
    <w:rsid w:val="00224463"/>
    <w:rsid w:val="00364F47"/>
    <w:rsid w:val="00407D68"/>
    <w:rsid w:val="004B2A1D"/>
    <w:rsid w:val="004C3A0B"/>
    <w:rsid w:val="0050350C"/>
    <w:rsid w:val="00505CA0"/>
    <w:rsid w:val="0054387A"/>
    <w:rsid w:val="005D234D"/>
    <w:rsid w:val="0062262C"/>
    <w:rsid w:val="006538E7"/>
    <w:rsid w:val="00690413"/>
    <w:rsid w:val="006973D6"/>
    <w:rsid w:val="00741271"/>
    <w:rsid w:val="007453A9"/>
    <w:rsid w:val="00755D9C"/>
    <w:rsid w:val="007E265F"/>
    <w:rsid w:val="007E70C4"/>
    <w:rsid w:val="008169B2"/>
    <w:rsid w:val="008519F6"/>
    <w:rsid w:val="00864265"/>
    <w:rsid w:val="00884D3E"/>
    <w:rsid w:val="009A08A6"/>
    <w:rsid w:val="009A3ED1"/>
    <w:rsid w:val="009C5E3C"/>
    <w:rsid w:val="009E069B"/>
    <w:rsid w:val="009F7D60"/>
    <w:rsid w:val="00A26B4C"/>
    <w:rsid w:val="00A31DD4"/>
    <w:rsid w:val="00A865EF"/>
    <w:rsid w:val="00B74482"/>
    <w:rsid w:val="00B964FB"/>
    <w:rsid w:val="00B97A1B"/>
    <w:rsid w:val="00BB7CC4"/>
    <w:rsid w:val="00BD3405"/>
    <w:rsid w:val="00BD70CB"/>
    <w:rsid w:val="00C3636D"/>
    <w:rsid w:val="00D02648"/>
    <w:rsid w:val="00D16FD3"/>
    <w:rsid w:val="00D34086"/>
    <w:rsid w:val="00DA438A"/>
    <w:rsid w:val="00E31197"/>
    <w:rsid w:val="00E36395"/>
    <w:rsid w:val="00EB2A30"/>
    <w:rsid w:val="00F203F0"/>
    <w:rsid w:val="00F4377D"/>
    <w:rsid w:val="00F5146F"/>
    <w:rsid w:val="00FD053D"/>
    <w:rsid w:val="00FF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0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90413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505CA0"/>
    <w:pPr>
      <w:spacing w:after="160" w:line="256" w:lineRule="auto"/>
      <w:ind w:left="720"/>
      <w:contextualSpacing/>
    </w:pPr>
  </w:style>
  <w:style w:type="table" w:styleId="a6">
    <w:name w:val="Table Grid"/>
    <w:basedOn w:val="a1"/>
    <w:uiPriority w:val="39"/>
    <w:rsid w:val="00505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E0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0652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D026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02648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paragraph" w:styleId="a9">
    <w:name w:val="Body Text"/>
    <w:basedOn w:val="a"/>
    <w:link w:val="aa"/>
    <w:uiPriority w:val="1"/>
    <w:qFormat/>
    <w:rsid w:val="00D02648"/>
    <w:pPr>
      <w:widowControl w:val="0"/>
      <w:autoSpaceDE w:val="0"/>
      <w:autoSpaceDN w:val="0"/>
      <w:spacing w:before="1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D02648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0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90413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505CA0"/>
    <w:pPr>
      <w:spacing w:after="160" w:line="256" w:lineRule="auto"/>
      <w:ind w:left="720"/>
      <w:contextualSpacing/>
    </w:pPr>
  </w:style>
  <w:style w:type="table" w:styleId="a6">
    <w:name w:val="Table Grid"/>
    <w:basedOn w:val="a1"/>
    <w:uiPriority w:val="39"/>
    <w:rsid w:val="00505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E0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0652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D026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02648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paragraph" w:styleId="a9">
    <w:name w:val="Body Text"/>
    <w:basedOn w:val="a"/>
    <w:link w:val="aa"/>
    <w:uiPriority w:val="1"/>
    <w:qFormat/>
    <w:rsid w:val="00D02648"/>
    <w:pPr>
      <w:widowControl w:val="0"/>
      <w:autoSpaceDE w:val="0"/>
      <w:autoSpaceDN w:val="0"/>
      <w:spacing w:before="1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D02648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054D0-3FA1-44EB-860B-11FA1BA5A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sps</dc:creator>
  <cp:keywords/>
  <dc:description/>
  <cp:lastModifiedBy>Елена Васильевна Фурзикова</cp:lastModifiedBy>
  <cp:revision>53</cp:revision>
  <cp:lastPrinted>2024-04-24T02:53:00Z</cp:lastPrinted>
  <dcterms:created xsi:type="dcterms:W3CDTF">2020-04-10T07:43:00Z</dcterms:created>
  <dcterms:modified xsi:type="dcterms:W3CDTF">2024-12-18T08:47:00Z</dcterms:modified>
</cp:coreProperties>
</file>